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83F0" w14:textId="37542120" w:rsidR="00680B3C" w:rsidRPr="00D07183" w:rsidRDefault="00680B3C" w:rsidP="00680B3C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D07183">
        <w:rPr>
          <w:rFonts w:ascii="ＭＳ Ｐ明朝" w:eastAsia="ＭＳ Ｐ明朝" w:hAnsi="ＭＳ Ｐ明朝" w:hint="eastAsia"/>
          <w:sz w:val="32"/>
          <w:szCs w:val="32"/>
        </w:rPr>
        <w:t>令和４年度</w:t>
      </w:r>
    </w:p>
    <w:p w14:paraId="62E6EED2" w14:textId="4C065BF6" w:rsidR="00680B3C" w:rsidRPr="00D07183" w:rsidRDefault="00ED59E1" w:rsidP="00680B3C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280ECD" wp14:editId="54FB1AFF">
                <wp:simplePos x="0" y="0"/>
                <wp:positionH relativeFrom="column">
                  <wp:posOffset>6109970</wp:posOffset>
                </wp:positionH>
                <wp:positionV relativeFrom="paragraph">
                  <wp:posOffset>123825</wp:posOffset>
                </wp:positionV>
                <wp:extent cx="321945" cy="295910"/>
                <wp:effectExtent l="0" t="0" r="20955" b="27940"/>
                <wp:wrapNone/>
                <wp:docPr id="5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295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905" h="382905">
                              <a:moveTo>
                                <a:pt x="191249" y="382498"/>
                              </a:moveTo>
                              <a:lnTo>
                                <a:pt x="235101" y="377447"/>
                              </a:lnTo>
                              <a:lnTo>
                                <a:pt x="275356" y="363060"/>
                              </a:lnTo>
                              <a:lnTo>
                                <a:pt x="310866" y="340483"/>
                              </a:lnTo>
                              <a:lnTo>
                                <a:pt x="340483" y="310866"/>
                              </a:lnTo>
                              <a:lnTo>
                                <a:pt x="363060" y="275356"/>
                              </a:lnTo>
                              <a:lnTo>
                                <a:pt x="377447" y="235101"/>
                              </a:lnTo>
                              <a:lnTo>
                                <a:pt x="382498" y="191249"/>
                              </a:lnTo>
                              <a:lnTo>
                                <a:pt x="377447" y="147397"/>
                              </a:lnTo>
                              <a:lnTo>
                                <a:pt x="363060" y="107141"/>
                              </a:lnTo>
                              <a:lnTo>
                                <a:pt x="340483" y="71631"/>
                              </a:lnTo>
                              <a:lnTo>
                                <a:pt x="310866" y="42014"/>
                              </a:lnTo>
                              <a:lnTo>
                                <a:pt x="275356" y="19438"/>
                              </a:lnTo>
                              <a:lnTo>
                                <a:pt x="235101" y="5050"/>
                              </a:lnTo>
                              <a:lnTo>
                                <a:pt x="191249" y="0"/>
                              </a:lnTo>
                              <a:lnTo>
                                <a:pt x="147397" y="5050"/>
                              </a:lnTo>
                              <a:lnTo>
                                <a:pt x="107141" y="19438"/>
                              </a:lnTo>
                              <a:lnTo>
                                <a:pt x="71631" y="42014"/>
                              </a:lnTo>
                              <a:lnTo>
                                <a:pt x="42014" y="71631"/>
                              </a:lnTo>
                              <a:lnTo>
                                <a:pt x="19438" y="107141"/>
                              </a:lnTo>
                              <a:lnTo>
                                <a:pt x="5050" y="147397"/>
                              </a:lnTo>
                              <a:lnTo>
                                <a:pt x="0" y="191249"/>
                              </a:lnTo>
                              <a:lnTo>
                                <a:pt x="5050" y="235101"/>
                              </a:lnTo>
                              <a:lnTo>
                                <a:pt x="19438" y="275356"/>
                              </a:lnTo>
                              <a:lnTo>
                                <a:pt x="42014" y="310866"/>
                              </a:lnTo>
                              <a:lnTo>
                                <a:pt x="71631" y="340483"/>
                              </a:lnTo>
                              <a:lnTo>
                                <a:pt x="107141" y="363060"/>
                              </a:lnTo>
                              <a:lnTo>
                                <a:pt x="147397" y="377447"/>
                              </a:lnTo>
                              <a:lnTo>
                                <a:pt x="191249" y="382498"/>
                              </a:lnTo>
                              <a:close/>
                            </a:path>
                          </a:pathLst>
                        </a:custGeom>
                        <a:ln w="7200">
                          <a:solidFill>
                            <a:srgbClr val="231F2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2EF33" id="Shape 4" o:spid="_x0000_s1026" style="position:absolute;left:0;text-align:left;margin-left:481.1pt;margin-top:9.75pt;width:25.35pt;height:2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82905,38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" path="m191249,382498r43852,-5051l275356,363060r35510,-22577l340483,310866r22577,-35510l377447,235101r5051,-43852l377447,147397,363060,107141,340483,71631,310866,42014,275356,19438,235101,5050,191249,,147397,5050,107141,19438,71631,42014,42014,71631,19438,107141,5050,147397,,191249r5050,43852l19438,275356r22576,35510l71631,340483r35510,22577l147397,377447r43852,5051xe" filled="f" strokecolor="#231f20" strokeweight=".2mm">
                <v:path arrowok="t" textboxrect="0,0,382905,382905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14C87" wp14:editId="7349DE49">
                <wp:simplePos x="0" y="0"/>
                <wp:positionH relativeFrom="column">
                  <wp:posOffset>6165215</wp:posOffset>
                </wp:positionH>
                <wp:positionV relativeFrom="paragraph">
                  <wp:posOffset>26670</wp:posOffset>
                </wp:positionV>
                <wp:extent cx="285750" cy="381000"/>
                <wp:effectExtent l="0" t="0" r="0" b="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810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8AD4B" w14:textId="32ECF81F" w:rsidR="00ED59E1" w:rsidRDefault="00801DB9" w:rsidP="00ED59E1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000000" w:themeColor="dark1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後</w:t>
                            </w:r>
                            <w:r w:rsidR="00ED59E1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D59E1" w:rsidRPr="00ED59E1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noProof/>
                                <w:color w:val="000000" w:themeColor="dark1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3C50CFB" wp14:editId="406AA749">
                                  <wp:extent cx="333375" cy="304800"/>
                                  <wp:effectExtent l="0" t="0" r="9525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14C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85.45pt;margin-top:2.1pt;width:22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" filled="f" stroked="f">
                <v:textbox inset="0,0,0,0">
                  <w:txbxContent>
                    <w:p w14:paraId="7D78AD4B" w14:textId="32ECF81F" w:rsidR="00ED59E1" w:rsidRDefault="00801DB9" w:rsidP="00ED59E1">
                      <w:pPr>
                        <w:rPr>
                          <w:rFonts w:ascii="ＭＳ Ｐ明朝" w:eastAsia="ＭＳ Ｐ明朝" w:hAnsi="ＭＳ Ｐ明朝"/>
                          <w:b/>
                          <w:bCs/>
                          <w:color w:val="000000" w:themeColor="dark1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後</w:t>
                      </w:r>
                      <w:r w:rsidR="00ED59E1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 xml:space="preserve"> </w:t>
                      </w:r>
                      <w:r w:rsidR="00ED59E1" w:rsidRPr="00ED59E1">
                        <w:rPr>
                          <w:rFonts w:ascii="ＭＳ Ｐ明朝" w:eastAsia="ＭＳ Ｐ明朝" w:hAnsi="ＭＳ Ｐ明朝" w:hint="eastAsia"/>
                          <w:b/>
                          <w:bCs/>
                          <w:noProof/>
                          <w:color w:val="000000" w:themeColor="dark1"/>
                          <w:sz w:val="32"/>
                          <w:szCs w:val="32"/>
                        </w:rPr>
                        <w:drawing>
                          <wp:inline distT="0" distB="0" distL="0" distR="0" wp14:anchorId="73C50CFB" wp14:editId="406AA749">
                            <wp:extent cx="333375" cy="304800"/>
                            <wp:effectExtent l="0" t="0" r="9525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0B3C" w:rsidRPr="00D07183">
        <w:rPr>
          <w:rFonts w:ascii="ＭＳ Ｐ明朝" w:eastAsia="ＭＳ Ｐ明朝" w:hAnsi="ＭＳ Ｐ明朝" w:hint="eastAsia"/>
          <w:sz w:val="32"/>
          <w:szCs w:val="32"/>
        </w:rPr>
        <w:t>琉球大学大学院保健学研究科（博士</w:t>
      </w:r>
      <w:r w:rsidR="00801DB9">
        <w:rPr>
          <w:rFonts w:ascii="ＭＳ Ｐ明朝" w:eastAsia="ＭＳ Ｐ明朝" w:hAnsi="ＭＳ Ｐ明朝" w:hint="eastAsia"/>
          <w:sz w:val="32"/>
          <w:szCs w:val="32"/>
        </w:rPr>
        <w:t>後</w:t>
      </w:r>
      <w:r w:rsidR="00680B3C" w:rsidRPr="00D07183">
        <w:rPr>
          <w:rFonts w:ascii="ＭＳ Ｐ明朝" w:eastAsia="ＭＳ Ｐ明朝" w:hAnsi="ＭＳ Ｐ明朝" w:hint="eastAsia"/>
          <w:sz w:val="32"/>
          <w:szCs w:val="32"/>
        </w:rPr>
        <w:t>期課程）受験票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1559"/>
        <w:gridCol w:w="426"/>
        <w:gridCol w:w="3716"/>
        <w:gridCol w:w="1528"/>
        <w:gridCol w:w="2258"/>
        <w:gridCol w:w="10"/>
      </w:tblGrid>
      <w:tr w:rsidR="0097036D" w14:paraId="5BA9F68B" w14:textId="77777777" w:rsidTr="00801DB9">
        <w:trPr>
          <w:gridAfter w:val="1"/>
          <w:wAfter w:w="10" w:type="dxa"/>
          <w:trHeight w:val="400"/>
        </w:trPr>
        <w:tc>
          <w:tcPr>
            <w:tcW w:w="2263" w:type="dxa"/>
            <w:gridSpan w:val="2"/>
            <w:vMerge w:val="restart"/>
            <w:vAlign w:val="center"/>
          </w:tcPr>
          <w:p w14:paraId="138D5C7D" w14:textId="44938C9E" w:rsidR="0097036D" w:rsidRPr="00680B3C" w:rsidRDefault="0097036D" w:rsidP="00680B3C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97036D">
              <w:rPr>
                <w:rFonts w:ascii="ＭＳ Ｐ明朝" w:eastAsia="ＭＳ Ｐ明朝" w:hAnsi="ＭＳ Ｐ明朝" w:hint="eastAsia"/>
                <w:spacing w:val="73"/>
                <w:kern w:val="0"/>
                <w:sz w:val="22"/>
                <w:szCs w:val="24"/>
                <w:fitText w:val="1320" w:id="-1766166781"/>
              </w:rPr>
              <w:t>出願区</w:t>
            </w:r>
            <w:r w:rsidRPr="0097036D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4"/>
                <w:fitText w:val="1320" w:id="-1766166781"/>
              </w:rPr>
              <w:t>分</w:t>
            </w:r>
          </w:p>
        </w:tc>
        <w:tc>
          <w:tcPr>
            <w:tcW w:w="426" w:type="dxa"/>
            <w:vAlign w:val="center"/>
          </w:tcPr>
          <w:p w14:paraId="3121EEE5" w14:textId="5AEE50F1" w:rsidR="0097036D" w:rsidRPr="00680B3C" w:rsidRDefault="0097036D" w:rsidP="00680B3C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716" w:type="dxa"/>
            <w:vAlign w:val="center"/>
          </w:tcPr>
          <w:p w14:paraId="7DD6859A" w14:textId="19CFE0E6" w:rsidR="0097036D" w:rsidRPr="00680B3C" w:rsidRDefault="0097036D" w:rsidP="00680B3C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80B3C">
              <w:rPr>
                <w:rFonts w:ascii="ＭＳ Ｐ明朝" w:eastAsia="ＭＳ Ｐ明朝" w:hAnsi="ＭＳ Ｐ明朝" w:hint="eastAsia"/>
                <w:sz w:val="22"/>
                <w:szCs w:val="24"/>
              </w:rPr>
              <w:t>一般</w:t>
            </w:r>
          </w:p>
        </w:tc>
        <w:tc>
          <w:tcPr>
            <w:tcW w:w="1528" w:type="dxa"/>
            <w:vMerge w:val="restart"/>
            <w:vAlign w:val="center"/>
          </w:tcPr>
          <w:p w14:paraId="29D070EA" w14:textId="4D3035B9" w:rsidR="0097036D" w:rsidRPr="003C29B0" w:rsidRDefault="0097036D" w:rsidP="00680B3C">
            <w:pPr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3C29B0">
              <w:rPr>
                <w:rFonts w:ascii="ＭＳ Ｐ明朝" w:eastAsia="ＭＳ Ｐ明朝" w:hAnsi="ＭＳ Ｐ明朝" w:hint="eastAsia"/>
                <w:sz w:val="20"/>
                <w:szCs w:val="21"/>
              </w:rPr>
              <w:t>該当するものに◯をつけること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3C88802C" w14:textId="0E93A196" w:rsidR="0097036D" w:rsidRPr="00680B3C" w:rsidRDefault="0097036D" w:rsidP="003C29B0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国籍名</w:t>
            </w:r>
            <w:r w:rsidRPr="003C29B0">
              <w:rPr>
                <w:rFonts w:ascii="ＭＳ Ｐ明朝" w:eastAsia="ＭＳ Ｐ明朝" w:hAnsi="ＭＳ Ｐ明朝" w:hint="eastAsia"/>
                <w:sz w:val="16"/>
                <w:szCs w:val="18"/>
              </w:rPr>
              <w:t>（外国籍を持つ</w:t>
            </w: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>もの</w:t>
            </w:r>
            <w:r w:rsidRPr="003C29B0">
              <w:rPr>
                <w:rFonts w:ascii="ＭＳ Ｐ明朝" w:eastAsia="ＭＳ Ｐ明朝" w:hAnsi="ＭＳ Ｐ明朝" w:hint="eastAsia"/>
                <w:sz w:val="16"/>
                <w:szCs w:val="18"/>
              </w:rPr>
              <w:t>）</w:t>
            </w:r>
          </w:p>
        </w:tc>
      </w:tr>
      <w:tr w:rsidR="0097036D" w14:paraId="0128FF14" w14:textId="77777777" w:rsidTr="00801DB9">
        <w:trPr>
          <w:gridAfter w:val="1"/>
          <w:wAfter w:w="10" w:type="dxa"/>
          <w:trHeight w:val="269"/>
        </w:trPr>
        <w:tc>
          <w:tcPr>
            <w:tcW w:w="2263" w:type="dxa"/>
            <w:gridSpan w:val="2"/>
            <w:vMerge/>
            <w:vAlign w:val="center"/>
          </w:tcPr>
          <w:p w14:paraId="748D41A7" w14:textId="1DDEE9BB" w:rsidR="0097036D" w:rsidRPr="00680B3C" w:rsidRDefault="0097036D" w:rsidP="00680B3C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A1C897E" w14:textId="428D3E2F" w:rsidR="0097036D" w:rsidRPr="00680B3C" w:rsidRDefault="0097036D" w:rsidP="00680B3C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716" w:type="dxa"/>
            <w:vAlign w:val="center"/>
          </w:tcPr>
          <w:p w14:paraId="63D3A148" w14:textId="7A5817D7" w:rsidR="0097036D" w:rsidRPr="00680B3C" w:rsidRDefault="0097036D" w:rsidP="00680B3C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80B3C">
              <w:rPr>
                <w:rFonts w:ascii="ＭＳ Ｐ明朝" w:eastAsia="ＭＳ Ｐ明朝" w:hAnsi="ＭＳ Ｐ明朝" w:hint="eastAsia"/>
                <w:sz w:val="22"/>
                <w:szCs w:val="24"/>
              </w:rPr>
              <w:t>社会人</w:t>
            </w:r>
          </w:p>
        </w:tc>
        <w:tc>
          <w:tcPr>
            <w:tcW w:w="1528" w:type="dxa"/>
            <w:vMerge/>
            <w:vAlign w:val="center"/>
          </w:tcPr>
          <w:p w14:paraId="48DF2052" w14:textId="77777777" w:rsidR="0097036D" w:rsidRPr="00680B3C" w:rsidRDefault="0097036D" w:rsidP="00680B3C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258" w:type="dxa"/>
            <w:vMerge w:val="restart"/>
            <w:vAlign w:val="center"/>
          </w:tcPr>
          <w:p w14:paraId="32E7C979" w14:textId="54D0FB8F" w:rsidR="0097036D" w:rsidRPr="00680B3C" w:rsidRDefault="0097036D" w:rsidP="00680B3C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97036D" w14:paraId="2F71971B" w14:textId="77777777" w:rsidTr="00801DB9">
        <w:trPr>
          <w:gridAfter w:val="1"/>
          <w:wAfter w:w="10" w:type="dxa"/>
          <w:trHeight w:val="316"/>
        </w:trPr>
        <w:tc>
          <w:tcPr>
            <w:tcW w:w="2263" w:type="dxa"/>
            <w:gridSpan w:val="2"/>
            <w:vMerge/>
            <w:vAlign w:val="center"/>
          </w:tcPr>
          <w:p w14:paraId="307D4590" w14:textId="63C91866" w:rsidR="0097036D" w:rsidRPr="00680B3C" w:rsidRDefault="0097036D" w:rsidP="00680B3C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0E2766C" w14:textId="3F9771CF" w:rsidR="0097036D" w:rsidRPr="00680B3C" w:rsidRDefault="0097036D" w:rsidP="00680B3C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716" w:type="dxa"/>
            <w:vAlign w:val="center"/>
          </w:tcPr>
          <w:p w14:paraId="1AE5EBE9" w14:textId="19D41F6C" w:rsidR="0097036D" w:rsidRPr="00680B3C" w:rsidRDefault="0097036D" w:rsidP="00680B3C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80B3C">
              <w:rPr>
                <w:rFonts w:ascii="ＭＳ Ｐ明朝" w:eastAsia="ＭＳ Ｐ明朝" w:hAnsi="ＭＳ Ｐ明朝" w:hint="eastAsia"/>
                <w:sz w:val="22"/>
                <w:szCs w:val="24"/>
              </w:rPr>
              <w:t>外国人留学生</w:t>
            </w:r>
          </w:p>
        </w:tc>
        <w:tc>
          <w:tcPr>
            <w:tcW w:w="1528" w:type="dxa"/>
            <w:vMerge/>
            <w:vAlign w:val="center"/>
          </w:tcPr>
          <w:p w14:paraId="0197FD33" w14:textId="77777777" w:rsidR="0097036D" w:rsidRPr="00680B3C" w:rsidRDefault="0097036D" w:rsidP="00680B3C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258" w:type="dxa"/>
            <w:vMerge/>
            <w:tcBorders>
              <w:bottom w:val="single" w:sz="4" w:space="0" w:color="auto"/>
            </w:tcBorders>
            <w:vAlign w:val="center"/>
          </w:tcPr>
          <w:p w14:paraId="3ED93FCE" w14:textId="77777777" w:rsidR="0097036D" w:rsidRPr="00680B3C" w:rsidRDefault="0097036D" w:rsidP="00680B3C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97036D" w14:paraId="057CB8AA" w14:textId="77777777" w:rsidTr="00801DB9">
        <w:tblPrEx>
          <w:tblCellMar>
            <w:left w:w="99" w:type="dxa"/>
            <w:right w:w="99" w:type="dxa"/>
          </w:tblCellMar>
        </w:tblPrEx>
        <w:trPr>
          <w:gridAfter w:val="1"/>
          <w:wAfter w:w="10" w:type="dxa"/>
          <w:trHeight w:val="516"/>
        </w:trPr>
        <w:tc>
          <w:tcPr>
            <w:tcW w:w="2263" w:type="dxa"/>
            <w:gridSpan w:val="2"/>
            <w:vAlign w:val="center"/>
          </w:tcPr>
          <w:p w14:paraId="37FA1197" w14:textId="5A4B86A3" w:rsidR="0097036D" w:rsidRPr="00680B3C" w:rsidRDefault="0097036D" w:rsidP="00680B3C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07183">
              <w:rPr>
                <w:rFonts w:ascii="ＭＳ Ｐ明朝" w:eastAsia="ＭＳ Ｐ明朝" w:hAnsi="ＭＳ Ｐ明朝" w:hint="eastAsia"/>
                <w:spacing w:val="73"/>
                <w:kern w:val="0"/>
                <w:sz w:val="22"/>
                <w:szCs w:val="24"/>
                <w:fitText w:val="1320" w:id="-1766166782"/>
              </w:rPr>
              <w:t>受験番</w:t>
            </w:r>
            <w:r w:rsidRPr="00D07183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4"/>
                <w:fitText w:val="1320" w:id="-1766166782"/>
              </w:rPr>
              <w:t>号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</w:tcPr>
          <w:p w14:paraId="2A34E654" w14:textId="150AC6A5" w:rsidR="0097036D" w:rsidRPr="00680B3C" w:rsidRDefault="0097036D" w:rsidP="00680B3C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7C24A2">
              <w:rPr>
                <w:rFonts w:ascii="ＭＳ Ｐ明朝" w:eastAsia="ＭＳ Ｐ明朝" w:hAnsi="ＭＳ Ｐ明朝" w:hint="eastAsia"/>
                <w:sz w:val="20"/>
                <w:szCs w:val="21"/>
              </w:rPr>
              <w:t>＊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74FF8E" w14:textId="65FF3498" w:rsidR="0097036D" w:rsidRPr="007C24A2" w:rsidRDefault="0081452E" w:rsidP="00801DB9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7C75A0" wp14:editId="453F9FAA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300990</wp:posOffset>
                      </wp:positionV>
                      <wp:extent cx="1266825" cy="1104900"/>
                      <wp:effectExtent l="0" t="0" r="0" b="0"/>
                      <wp:wrapNone/>
                      <wp:docPr id="1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1104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B05E99" w14:textId="77777777" w:rsidR="0097036D" w:rsidRPr="007C24A2" w:rsidRDefault="0097036D" w:rsidP="007C24A2">
                                  <w:pPr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7C24A2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正面向き、上半身脱帽、</w:t>
                                  </w:r>
                                </w:p>
                                <w:p w14:paraId="3529D8E4" w14:textId="77777777" w:rsidR="0097036D" w:rsidRPr="007C24A2" w:rsidRDefault="0097036D" w:rsidP="007C24A2">
                                  <w:pPr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C24A2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3か月以内に撮影したもの</w:t>
                                  </w:r>
                                </w:p>
                                <w:p w14:paraId="21727D58" w14:textId="77777777" w:rsidR="0097036D" w:rsidRPr="007C24A2" w:rsidRDefault="0097036D" w:rsidP="007C24A2">
                                  <w:pPr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C24A2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写真の裏に氏名を明記</w:t>
                                  </w:r>
                                </w:p>
                                <w:p w14:paraId="403F5CA1" w14:textId="19CF06E7" w:rsidR="0097036D" w:rsidRPr="007C24A2" w:rsidRDefault="0097036D" w:rsidP="007C24A2">
                                  <w:pPr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C24A2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縦</w:t>
                                  </w:r>
                                  <w:r w:rsidRPr="007C24A2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４cm×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横</w:t>
                                  </w:r>
                                  <w:r w:rsidRPr="007C24A2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３cm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C75A0" id="正方形/長方形 13" o:spid="_x0000_s1027" style="position:absolute;left:0;text-align:left;margin-left:4.65pt;margin-top:23.7pt;width:99.75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" filled="f" stroked="f" strokeweight="1pt">
                      <v:textbox>
                        <w:txbxContent>
                          <w:p w14:paraId="1CB05E99" w14:textId="77777777" w:rsidR="0097036D" w:rsidRPr="007C24A2" w:rsidRDefault="0097036D" w:rsidP="007C24A2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7C24A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>正面向き、上半身脱帽、</w:t>
                            </w:r>
                          </w:p>
                          <w:p w14:paraId="3529D8E4" w14:textId="77777777" w:rsidR="0097036D" w:rsidRPr="007C24A2" w:rsidRDefault="0097036D" w:rsidP="007C24A2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C24A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>3か月以内に撮影したもの</w:t>
                            </w:r>
                          </w:p>
                          <w:p w14:paraId="21727D58" w14:textId="77777777" w:rsidR="0097036D" w:rsidRPr="007C24A2" w:rsidRDefault="0097036D" w:rsidP="007C24A2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C24A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>写真の裏に氏名を明記</w:t>
                            </w:r>
                          </w:p>
                          <w:p w14:paraId="403F5CA1" w14:textId="19CF06E7" w:rsidR="0097036D" w:rsidRPr="007C24A2" w:rsidRDefault="0097036D" w:rsidP="007C24A2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C24A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  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>縦</w:t>
                            </w:r>
                            <w:r w:rsidRPr="007C24A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>４cm×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>横</w:t>
                            </w:r>
                            <w:r w:rsidRPr="007C24A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>３cm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1DB9">
              <w:rPr>
                <w:rFonts w:ascii="ＭＳ Ｐ明朝" w:eastAsia="ＭＳ Ｐ明朝" w:hAnsi="ＭＳ Ｐ明朝" w:hint="eastAsia"/>
                <w:sz w:val="20"/>
                <w:szCs w:val="21"/>
              </w:rPr>
              <w:t>写真貼付</w:t>
            </w:r>
          </w:p>
        </w:tc>
      </w:tr>
      <w:tr w:rsidR="0097036D" w14:paraId="70ACE06B" w14:textId="77777777" w:rsidTr="00801DB9">
        <w:trPr>
          <w:gridAfter w:val="1"/>
          <w:wAfter w:w="10" w:type="dxa"/>
          <w:trHeight w:val="316"/>
        </w:trPr>
        <w:tc>
          <w:tcPr>
            <w:tcW w:w="2263" w:type="dxa"/>
            <w:gridSpan w:val="2"/>
            <w:vAlign w:val="center"/>
          </w:tcPr>
          <w:p w14:paraId="4EF34E9F" w14:textId="225AE061" w:rsidR="0097036D" w:rsidRPr="00680B3C" w:rsidRDefault="0097036D" w:rsidP="00680B3C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1B243C">
              <w:rPr>
                <w:rFonts w:ascii="ＭＳ Ｐ明朝" w:eastAsia="ＭＳ Ｐ明朝" w:hAnsi="ＭＳ Ｐ明朝" w:hint="eastAsia"/>
                <w:spacing w:val="194"/>
                <w:kern w:val="0"/>
                <w:sz w:val="22"/>
                <w:szCs w:val="24"/>
                <w:fitText w:val="1320" w:id="-1766166783"/>
              </w:rPr>
              <w:t>フリガ</w:t>
            </w:r>
            <w:r w:rsidRPr="001B243C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4"/>
                <w:fitText w:val="1320" w:id="-1766166783"/>
              </w:rPr>
              <w:t>ナ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14:paraId="5A7CD19A" w14:textId="77777777" w:rsidR="0097036D" w:rsidRPr="00680B3C" w:rsidRDefault="0097036D" w:rsidP="00680B3C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81EEA5" w14:textId="77777777" w:rsidR="0097036D" w:rsidRPr="00680B3C" w:rsidRDefault="0097036D" w:rsidP="00680B3C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97036D" w14:paraId="2476B542" w14:textId="77777777" w:rsidTr="00801DB9">
        <w:trPr>
          <w:gridAfter w:val="1"/>
          <w:wAfter w:w="10" w:type="dxa"/>
          <w:trHeight w:val="626"/>
        </w:trPr>
        <w:tc>
          <w:tcPr>
            <w:tcW w:w="2263" w:type="dxa"/>
            <w:gridSpan w:val="2"/>
            <w:vAlign w:val="center"/>
          </w:tcPr>
          <w:p w14:paraId="7A4D9ACB" w14:textId="32C286B8" w:rsidR="0097036D" w:rsidRPr="00680B3C" w:rsidRDefault="0097036D" w:rsidP="00680B3C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51CF1">
              <w:rPr>
                <w:rFonts w:ascii="ＭＳ Ｐ明朝" w:eastAsia="ＭＳ Ｐ明朝" w:hAnsi="ＭＳ Ｐ明朝" w:hint="eastAsia"/>
                <w:spacing w:val="22"/>
                <w:kern w:val="0"/>
                <w:sz w:val="22"/>
                <w:szCs w:val="24"/>
                <w:fitText w:val="1320" w:id="-1766166784"/>
              </w:rPr>
              <w:t>氏名（自筆</w:t>
            </w:r>
            <w:r w:rsidRPr="00D51CF1">
              <w:rPr>
                <w:rFonts w:ascii="ＭＳ Ｐ明朝" w:eastAsia="ＭＳ Ｐ明朝" w:hAnsi="ＭＳ Ｐ明朝" w:hint="eastAsia"/>
                <w:kern w:val="0"/>
                <w:sz w:val="22"/>
                <w:szCs w:val="24"/>
                <w:fitText w:val="1320" w:id="-1766166784"/>
              </w:rPr>
              <w:t>）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14:paraId="0E1A9DC7" w14:textId="77777777" w:rsidR="0097036D" w:rsidRPr="00680B3C" w:rsidRDefault="0097036D" w:rsidP="00680B3C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38A20" w14:textId="77777777" w:rsidR="0097036D" w:rsidRPr="00680B3C" w:rsidRDefault="0097036D" w:rsidP="00680B3C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97036D" w14:paraId="171CCD98" w14:textId="77777777" w:rsidTr="00801DB9">
        <w:trPr>
          <w:trHeight w:val="409"/>
        </w:trPr>
        <w:tc>
          <w:tcPr>
            <w:tcW w:w="704" w:type="dxa"/>
            <w:vMerge w:val="restart"/>
            <w:vAlign w:val="center"/>
          </w:tcPr>
          <w:p w14:paraId="3426645B" w14:textId="13B7E23C" w:rsidR="0097036D" w:rsidRPr="00680B3C" w:rsidRDefault="0097036D" w:rsidP="00801DB9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01DB9">
              <w:rPr>
                <w:rFonts w:ascii="ＭＳ Ｐ明朝" w:eastAsia="ＭＳ Ｐ明朝" w:hAnsi="ＭＳ Ｐ明朝" w:hint="eastAsia"/>
                <w:sz w:val="20"/>
                <w:szCs w:val="21"/>
              </w:rPr>
              <w:t>受験科目</w:t>
            </w:r>
          </w:p>
        </w:tc>
        <w:tc>
          <w:tcPr>
            <w:tcW w:w="1559" w:type="dxa"/>
            <w:vAlign w:val="center"/>
          </w:tcPr>
          <w:p w14:paraId="204C80E1" w14:textId="303F92AE" w:rsidR="0097036D" w:rsidRPr="00801DB9" w:rsidRDefault="0097036D" w:rsidP="0097036D">
            <w:pPr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801DB9">
              <w:rPr>
                <w:rFonts w:ascii="ＭＳ Ｐ明朝" w:eastAsia="ＭＳ Ｐ明朝" w:hAnsi="ＭＳ Ｐ明朝" w:hint="eastAsia"/>
                <w:sz w:val="19"/>
                <w:szCs w:val="19"/>
              </w:rPr>
              <w:t>語学試験（英語）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14:paraId="472B53B0" w14:textId="53E6D0D6" w:rsidR="0097036D" w:rsidRPr="00680B3C" w:rsidRDefault="0097036D" w:rsidP="003C29B0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辞書の持ち込み可（電子辞書類は不可）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366DBD" w14:textId="18050B9E" w:rsidR="0097036D" w:rsidRPr="00680B3C" w:rsidRDefault="0097036D" w:rsidP="00680B3C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97036D" w14:paraId="6461271E" w14:textId="77777777" w:rsidTr="00801DB9">
        <w:trPr>
          <w:trHeight w:val="272"/>
        </w:trPr>
        <w:tc>
          <w:tcPr>
            <w:tcW w:w="704" w:type="dxa"/>
            <w:vMerge/>
            <w:vAlign w:val="center"/>
          </w:tcPr>
          <w:p w14:paraId="473A8438" w14:textId="77777777" w:rsidR="0097036D" w:rsidRPr="00680B3C" w:rsidRDefault="0097036D" w:rsidP="003C29B0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AA33335" w14:textId="1658AEC3" w:rsidR="0097036D" w:rsidRPr="00680B3C" w:rsidRDefault="0097036D" w:rsidP="003C29B0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口述試験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14:paraId="71F04BA5" w14:textId="60C9799D" w:rsidR="0097036D" w:rsidRDefault="00801DB9" w:rsidP="003C29B0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プレゼンテーション及び面接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92FF84" w14:textId="77777777" w:rsidR="0097036D" w:rsidRPr="00680B3C" w:rsidRDefault="0097036D" w:rsidP="00680B3C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97036D" w14:paraId="79223E7D" w14:textId="77777777" w:rsidTr="00EA6428">
        <w:trPr>
          <w:trHeight w:val="620"/>
        </w:trPr>
        <w:tc>
          <w:tcPr>
            <w:tcW w:w="2263" w:type="dxa"/>
            <w:gridSpan w:val="2"/>
            <w:vAlign w:val="center"/>
          </w:tcPr>
          <w:p w14:paraId="196FCA91" w14:textId="68105D0B" w:rsidR="0097036D" w:rsidRPr="00680B3C" w:rsidRDefault="0097036D" w:rsidP="0097036D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01DB9">
              <w:rPr>
                <w:rFonts w:ascii="ＭＳ Ｐ明朝" w:eastAsia="ＭＳ Ｐ明朝" w:hAnsi="ＭＳ Ｐ明朝" w:hint="eastAsia"/>
                <w:sz w:val="18"/>
                <w:szCs w:val="20"/>
              </w:rPr>
              <w:t>志望</w:t>
            </w:r>
            <w:r w:rsidR="00801DB9" w:rsidRPr="00801DB9">
              <w:rPr>
                <w:rFonts w:ascii="ＭＳ Ｐ明朝" w:eastAsia="ＭＳ Ｐ明朝" w:hAnsi="ＭＳ Ｐ明朝" w:hint="eastAsia"/>
                <w:sz w:val="18"/>
                <w:szCs w:val="20"/>
              </w:rPr>
              <w:t>専門</w:t>
            </w:r>
            <w:r w:rsidRPr="00801DB9">
              <w:rPr>
                <w:rFonts w:ascii="ＭＳ Ｐ明朝" w:eastAsia="ＭＳ Ｐ明朝" w:hAnsi="ＭＳ Ｐ明朝" w:hint="eastAsia"/>
                <w:sz w:val="18"/>
                <w:szCs w:val="20"/>
              </w:rPr>
              <w:t>領域・分野</w:t>
            </w:r>
          </w:p>
        </w:tc>
        <w:tc>
          <w:tcPr>
            <w:tcW w:w="4142" w:type="dxa"/>
            <w:gridSpan w:val="2"/>
            <w:vAlign w:val="center"/>
          </w:tcPr>
          <w:p w14:paraId="4E22E80C" w14:textId="0E752502" w:rsidR="0097036D" w:rsidRPr="00680B3C" w:rsidRDefault="0097036D" w:rsidP="003C29B0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領域</w:t>
            </w:r>
          </w:p>
        </w:tc>
        <w:tc>
          <w:tcPr>
            <w:tcW w:w="3796" w:type="dxa"/>
            <w:gridSpan w:val="3"/>
            <w:vAlign w:val="center"/>
          </w:tcPr>
          <w:p w14:paraId="565E424C" w14:textId="049F243E" w:rsidR="0097036D" w:rsidRPr="00680B3C" w:rsidRDefault="0097036D" w:rsidP="003C29B0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分野</w:t>
            </w:r>
          </w:p>
        </w:tc>
      </w:tr>
    </w:tbl>
    <w:p w14:paraId="10845451" w14:textId="5B23C16A" w:rsidR="00680B3C" w:rsidRPr="00D51CF1" w:rsidRDefault="00680B3C" w:rsidP="00C7069B">
      <w:pPr>
        <w:jc w:val="left"/>
        <w:rPr>
          <w:rFonts w:ascii="ＭＳ Ｐ明朝" w:eastAsia="ＭＳ Ｐ明朝" w:hAnsi="ＭＳ Ｐ明朝"/>
          <w:sz w:val="22"/>
        </w:rPr>
      </w:pPr>
      <w:r w:rsidRPr="00D51CF1">
        <w:rPr>
          <w:rFonts w:ascii="ＭＳ Ｐ明朝" w:eastAsia="ＭＳ Ｐ明朝" w:hAnsi="ＭＳ Ｐ明朝" w:hint="eastAsia"/>
          <w:sz w:val="22"/>
        </w:rPr>
        <w:t>※外国人学生の受験科目は、小論文、面接です。</w:t>
      </w:r>
    </w:p>
    <w:p w14:paraId="772595A2" w14:textId="1D1266D1" w:rsidR="00680B3C" w:rsidRPr="00D51CF1" w:rsidRDefault="00680B3C" w:rsidP="00C7069B">
      <w:pPr>
        <w:jc w:val="left"/>
        <w:rPr>
          <w:rFonts w:ascii="ＭＳ Ｐ明朝" w:eastAsia="ＭＳ Ｐ明朝" w:hAnsi="ＭＳ Ｐ明朝"/>
          <w:sz w:val="22"/>
        </w:rPr>
      </w:pPr>
      <w:r w:rsidRPr="00D51CF1">
        <w:rPr>
          <w:rFonts w:ascii="ＭＳ Ｐ明朝" w:eastAsia="ＭＳ Ｐ明朝" w:hAnsi="ＭＳ Ｐ明朝" w:hint="eastAsia"/>
          <w:sz w:val="22"/>
        </w:rPr>
        <w:t>【備考】</w:t>
      </w:r>
    </w:p>
    <w:p w14:paraId="15DCA4EA" w14:textId="5743808C" w:rsidR="00680B3C" w:rsidRPr="00D51CF1" w:rsidRDefault="00680B3C" w:rsidP="00C7069B">
      <w:pPr>
        <w:jc w:val="left"/>
        <w:rPr>
          <w:rFonts w:ascii="ＭＳ Ｐ明朝" w:eastAsia="ＭＳ Ｐ明朝" w:hAnsi="ＭＳ Ｐ明朝"/>
          <w:sz w:val="22"/>
        </w:rPr>
      </w:pPr>
      <w:r w:rsidRPr="00D51CF1">
        <w:rPr>
          <w:rFonts w:ascii="ＭＳ Ｐ明朝" w:eastAsia="ＭＳ Ｐ明朝" w:hAnsi="ＭＳ Ｐ明朝" w:hint="eastAsia"/>
          <w:sz w:val="22"/>
        </w:rPr>
        <w:t>(</w:t>
      </w:r>
      <w:r w:rsidRPr="00D51CF1">
        <w:rPr>
          <w:rFonts w:ascii="ＭＳ Ｐ明朝" w:eastAsia="ＭＳ Ｐ明朝" w:hAnsi="ＭＳ Ｐ明朝"/>
          <w:sz w:val="22"/>
        </w:rPr>
        <w:t>1</w:t>
      </w:r>
      <w:r w:rsidRPr="00D51CF1">
        <w:rPr>
          <w:rFonts w:ascii="ＭＳ Ｐ明朝" w:eastAsia="ＭＳ Ｐ明朝" w:hAnsi="ＭＳ Ｐ明朝" w:hint="eastAsia"/>
          <w:sz w:val="22"/>
        </w:rPr>
        <w:t>)</w:t>
      </w:r>
      <w:r w:rsidRPr="00D51CF1">
        <w:rPr>
          <w:rFonts w:ascii="ＭＳ Ｐ明朝" w:eastAsia="ＭＳ Ｐ明朝" w:hAnsi="ＭＳ Ｐ明朝"/>
          <w:sz w:val="22"/>
        </w:rPr>
        <w:t xml:space="preserve"> </w:t>
      </w:r>
      <w:r w:rsidR="003C29B0" w:rsidRPr="00D51CF1">
        <w:rPr>
          <w:rFonts w:ascii="ＭＳ Ｐ明朝" w:eastAsia="ＭＳ Ｐ明朝" w:hAnsi="ＭＳ Ｐ明朝" w:hint="eastAsia"/>
          <w:sz w:val="22"/>
        </w:rPr>
        <w:t>様式をホームページからダウンロードし、入力・プリントアウトした書類も認めます。</w:t>
      </w:r>
    </w:p>
    <w:p w14:paraId="161651C9" w14:textId="6015E252" w:rsidR="003D79A3" w:rsidRDefault="00680B3C" w:rsidP="003D79A3">
      <w:pPr>
        <w:jc w:val="left"/>
        <w:rPr>
          <w:rFonts w:ascii="ＭＳ Ｐ明朝" w:eastAsia="ＭＳ Ｐ明朝" w:hAnsi="ＭＳ Ｐ明朝"/>
          <w:sz w:val="22"/>
        </w:rPr>
      </w:pPr>
      <w:r w:rsidRPr="00D51CF1">
        <w:rPr>
          <w:rFonts w:ascii="ＭＳ Ｐ明朝" w:eastAsia="ＭＳ Ｐ明朝" w:hAnsi="ＭＳ Ｐ明朝" w:hint="eastAsia"/>
          <w:sz w:val="22"/>
        </w:rPr>
        <w:t>(</w:t>
      </w:r>
      <w:r w:rsidRPr="00D51CF1">
        <w:rPr>
          <w:rFonts w:ascii="ＭＳ Ｐ明朝" w:eastAsia="ＭＳ Ｐ明朝" w:hAnsi="ＭＳ Ｐ明朝"/>
          <w:sz w:val="22"/>
        </w:rPr>
        <w:t xml:space="preserve">2) </w:t>
      </w:r>
      <w:r w:rsidR="003C29B0" w:rsidRPr="00D51CF1">
        <w:rPr>
          <w:rFonts w:ascii="ＭＳ Ｐ明朝" w:eastAsia="ＭＳ Ｐ明朝" w:hAnsi="ＭＳ Ｐ明朝" w:hint="eastAsia"/>
          <w:sz w:val="22"/>
        </w:rPr>
        <w:t>手書きの場合は、必要事項を黒のボールペン（フリクション</w:t>
      </w:r>
      <w:r w:rsidR="00D51CF1" w:rsidRPr="00D51CF1">
        <w:rPr>
          <w:rFonts w:ascii="ＭＳ Ｐ明朝" w:eastAsia="ＭＳ Ｐ明朝" w:hAnsi="ＭＳ Ｐ明朝" w:hint="eastAsia"/>
          <w:sz w:val="22"/>
        </w:rPr>
        <w:t>インクを使用した消せるペンは使用禁止）を用い</w:t>
      </w:r>
    </w:p>
    <w:p w14:paraId="78A333DF" w14:textId="18817434" w:rsidR="00D51CF1" w:rsidRPr="00D51CF1" w:rsidRDefault="00D51CF1" w:rsidP="003D79A3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D51CF1">
        <w:rPr>
          <w:rFonts w:ascii="ＭＳ Ｐ明朝" w:eastAsia="ＭＳ Ｐ明朝" w:hAnsi="ＭＳ Ｐ明朝" w:hint="eastAsia"/>
          <w:sz w:val="22"/>
        </w:rPr>
        <w:t>て、楷書で正確に記入すること。</w:t>
      </w:r>
    </w:p>
    <w:p w14:paraId="34FFF217" w14:textId="38E294D4" w:rsidR="00680B3C" w:rsidRPr="00D51CF1" w:rsidRDefault="00D51CF1" w:rsidP="00C7069B">
      <w:pPr>
        <w:jc w:val="left"/>
        <w:rPr>
          <w:rFonts w:ascii="ＭＳ Ｐ明朝" w:eastAsia="ＭＳ Ｐ明朝" w:hAnsi="ＭＳ Ｐ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293CA" wp14:editId="7AC68367">
                <wp:simplePos x="0" y="0"/>
                <wp:positionH relativeFrom="margin">
                  <wp:posOffset>2354580</wp:posOffset>
                </wp:positionH>
                <wp:positionV relativeFrom="paragraph">
                  <wp:posOffset>74930</wp:posOffset>
                </wp:positionV>
                <wp:extent cx="2619375" cy="293077"/>
                <wp:effectExtent l="0" t="0" r="0" b="0"/>
                <wp:wrapNone/>
                <wp:docPr id="14" name="正方形/長方形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E508E6-7950-4B39-B598-DE7A66EF91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93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F47CD" w14:textId="77777777" w:rsidR="00D51CF1" w:rsidRDefault="00D51CF1" w:rsidP="00D51CF1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点線に沿って折りたたみ、裏面に糊付してください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1293CA" id="_x0000_s1028" style="position:absolute;margin-left:185.4pt;margin-top:5.9pt;width:206.25pt;height:23.1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" filled="f" stroked="f" strokeweight="1pt">
                <v:textbox>
                  <w:txbxContent>
                    <w:p w14:paraId="5FFF47CD" w14:textId="77777777" w:rsidR="00D51CF1" w:rsidRDefault="00D51CF1" w:rsidP="00D51CF1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18"/>
                        </w:rPr>
                        <w:t>点線に沿って折りたたみ、裏面に糊付してください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0B3C" w:rsidRPr="00D51CF1">
        <w:rPr>
          <w:rFonts w:ascii="ＭＳ Ｐ明朝" w:eastAsia="ＭＳ Ｐ明朝" w:hAnsi="ＭＳ Ｐ明朝" w:hint="eastAsia"/>
          <w:sz w:val="22"/>
        </w:rPr>
        <w:t>(</w:t>
      </w:r>
      <w:r w:rsidR="00680B3C" w:rsidRPr="00D51CF1">
        <w:rPr>
          <w:rFonts w:ascii="ＭＳ Ｐ明朝" w:eastAsia="ＭＳ Ｐ明朝" w:hAnsi="ＭＳ Ｐ明朝"/>
          <w:sz w:val="22"/>
        </w:rPr>
        <w:t xml:space="preserve">3) </w:t>
      </w:r>
      <w:r w:rsidR="00EA6428">
        <w:rPr>
          <w:rFonts w:ascii="ＭＳ Ｐ明朝" w:eastAsia="ＭＳ Ｐ明朝" w:hAnsi="ＭＳ Ｐ明朝" w:hint="eastAsia"/>
          <w:sz w:val="22"/>
        </w:rPr>
        <w:t>＊</w:t>
      </w:r>
      <w:r w:rsidRPr="00D51CF1">
        <w:rPr>
          <w:rFonts w:ascii="ＭＳ Ｐ明朝" w:eastAsia="ＭＳ Ｐ明朝" w:hAnsi="ＭＳ Ｐ明朝" w:hint="eastAsia"/>
          <w:sz w:val="22"/>
        </w:rPr>
        <w:t>印欄は記入しないこと。</w:t>
      </w:r>
    </w:p>
    <w:p w14:paraId="0D77A5E8" w14:textId="0384CE66" w:rsidR="00680B3C" w:rsidRDefault="003B6829" w:rsidP="00C7069B">
      <w:pPr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9411" wp14:editId="686137ED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6477000" cy="444500"/>
                <wp:effectExtent l="0" t="0" r="0" b="0"/>
                <wp:wrapNone/>
                <wp:docPr id="3" name="Shap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44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00265">
                              <a:moveTo>
                                <a:pt x="0" y="0"/>
                              </a:moveTo>
                              <a:lnTo>
                                <a:pt x="7200004" y="0"/>
                              </a:lnTo>
                            </a:path>
                          </a:pathLst>
                        </a:custGeom>
                        <a:ln w="5397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3325C7" id="Shape 3" o:spid="_x0000_s1026" style="position:absolute;left:0;text-align:left;margin-left:458.8pt;margin-top:10.9pt;width:510pt;height:3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coordsize="720026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" path="m,l7200004,e" filled="f" strokecolor="black [3213]" strokeweight=".14992mm">
                <v:stroke dashstyle="dash"/>
                <v:path arrowok="t" textboxrect="0,0,7200265,444500"/>
                <w10:wrap anchorx="margin"/>
              </v:shape>
            </w:pict>
          </mc:Fallback>
        </mc:AlternateContent>
      </w:r>
    </w:p>
    <w:p w14:paraId="42D11859" w14:textId="77777777" w:rsidR="003932EB" w:rsidRDefault="003B6829" w:rsidP="003932EB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="003932EB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</w:p>
    <w:p w14:paraId="10D4B19A" w14:textId="77777777" w:rsidR="003932EB" w:rsidRDefault="003932EB" w:rsidP="003932EB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14:paraId="1651C261" w14:textId="77777777" w:rsidR="003932EB" w:rsidRDefault="003932EB" w:rsidP="003932EB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14:paraId="6D5267EB" w14:textId="4AAE286D" w:rsidR="00B650D4" w:rsidRDefault="003932EB" w:rsidP="003932EB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noProof/>
        </w:rPr>
        <w:drawing>
          <wp:inline distT="0" distB="0" distL="0" distR="0" wp14:anchorId="0F469A22" wp14:editId="4974A1B3">
            <wp:extent cx="6479540" cy="363918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79540" cy="36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50D4" w:rsidSect="00D07183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2624D"/>
    <w:multiLevelType w:val="hybridMultilevel"/>
    <w:tmpl w:val="681C8C02"/>
    <w:lvl w:ilvl="0" w:tplc="F39438DA">
      <w:start w:val="4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9B"/>
    <w:rsid w:val="001B243C"/>
    <w:rsid w:val="003932EB"/>
    <w:rsid w:val="003B6829"/>
    <w:rsid w:val="003C29B0"/>
    <w:rsid w:val="003D76E2"/>
    <w:rsid w:val="003D79A3"/>
    <w:rsid w:val="00680B3C"/>
    <w:rsid w:val="007C24A2"/>
    <w:rsid w:val="00801DB9"/>
    <w:rsid w:val="0081452E"/>
    <w:rsid w:val="0097036D"/>
    <w:rsid w:val="00B650D4"/>
    <w:rsid w:val="00C7069B"/>
    <w:rsid w:val="00D07183"/>
    <w:rsid w:val="00D51CF1"/>
    <w:rsid w:val="00EA6428"/>
    <w:rsid w:val="00E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3E5AE"/>
  <w15:chartTrackingRefBased/>
  <w15:docId w15:val="{AA6D4F3F-DF18-4212-825C-1D9BEF63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6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穀英(上原キャンパス事務部学務課)</dc:creator>
  <cp:keywords/>
  <dc:description/>
  <cp:lastModifiedBy>与儀　祥子(上原キャンパス事務部企画課)</cp:lastModifiedBy>
  <cp:revision>8</cp:revision>
  <cp:lastPrinted>2021-06-23T02:18:00Z</cp:lastPrinted>
  <dcterms:created xsi:type="dcterms:W3CDTF">2021-06-23T00:02:00Z</dcterms:created>
  <dcterms:modified xsi:type="dcterms:W3CDTF">2021-07-01T08:56:00Z</dcterms:modified>
</cp:coreProperties>
</file>